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D55989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D53E32" w:rsidRPr="00D53E32">
        <w:rPr>
          <w:b/>
          <w:bCs/>
          <w:sz w:val="22"/>
          <w:szCs w:val="22"/>
        </w:rPr>
        <w:t>26</w:t>
      </w:r>
      <w:r w:rsidR="00D5640F" w:rsidRPr="00D53E32">
        <w:rPr>
          <w:b/>
          <w:bCs/>
          <w:sz w:val="22"/>
          <w:szCs w:val="22"/>
        </w:rPr>
        <w:t>.0</w:t>
      </w:r>
      <w:r w:rsidR="00D53E32" w:rsidRPr="00D53E32">
        <w:rPr>
          <w:b/>
          <w:bCs/>
          <w:sz w:val="22"/>
          <w:szCs w:val="22"/>
        </w:rPr>
        <w:t>1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703C86" w:rsidRPr="00D53E32">
        <w:rPr>
          <w:b/>
          <w:bCs/>
          <w:sz w:val="22"/>
          <w:szCs w:val="22"/>
        </w:rPr>
        <w:t>1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992" w:type="dxa"/>
        <w:tblLayout w:type="fixed"/>
        <w:tblLook w:val="04A0"/>
      </w:tblPr>
      <w:tblGrid>
        <w:gridCol w:w="867"/>
        <w:gridCol w:w="4628"/>
        <w:gridCol w:w="1134"/>
        <w:gridCol w:w="992"/>
        <w:gridCol w:w="1276"/>
        <w:gridCol w:w="1843"/>
        <w:gridCol w:w="2126"/>
        <w:gridCol w:w="2126"/>
      </w:tblGrid>
      <w:tr w:rsidR="00C7715E" w:rsidRPr="00D55989" w:rsidTr="00C75AF0">
        <w:tc>
          <w:tcPr>
            <w:tcW w:w="867" w:type="dxa"/>
            <w:vAlign w:val="center"/>
          </w:tcPr>
          <w:p w:rsidR="00C7715E" w:rsidRPr="00D55989" w:rsidRDefault="00C7715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D55989">
              <w:rPr>
                <w:sz w:val="20"/>
                <w:szCs w:val="20"/>
              </w:rPr>
              <w:t>№ лота</w:t>
            </w:r>
          </w:p>
        </w:tc>
        <w:tc>
          <w:tcPr>
            <w:tcW w:w="4628" w:type="dxa"/>
            <w:vAlign w:val="center"/>
          </w:tcPr>
          <w:p w:rsidR="00C7715E" w:rsidRPr="00D55989" w:rsidRDefault="00C7715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D55989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</w:t>
            </w:r>
            <w:r w:rsidR="00DA2E02" w:rsidRPr="00D55989">
              <w:rPr>
                <w:sz w:val="20"/>
                <w:szCs w:val="20"/>
              </w:rPr>
              <w:t xml:space="preserve"> </w:t>
            </w:r>
            <w:r w:rsidRPr="00D55989">
              <w:rPr>
                <w:sz w:val="20"/>
                <w:szCs w:val="20"/>
              </w:rPr>
              <w:t>закупаемых товаров, торговых наименований</w:t>
            </w:r>
          </w:p>
        </w:tc>
        <w:tc>
          <w:tcPr>
            <w:tcW w:w="1134" w:type="dxa"/>
            <w:vAlign w:val="center"/>
          </w:tcPr>
          <w:p w:rsidR="00C7715E" w:rsidRPr="00D55989" w:rsidRDefault="00C7715E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D55989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D55989">
              <w:rPr>
                <w:sz w:val="20"/>
                <w:szCs w:val="20"/>
              </w:rPr>
              <w:t xml:space="preserve"> </w:t>
            </w:r>
            <w:proofErr w:type="spellStart"/>
            <w:r w:rsidRPr="00D55989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2" w:type="dxa"/>
            <w:vAlign w:val="center"/>
          </w:tcPr>
          <w:p w:rsidR="00C7715E" w:rsidRPr="00D55989" w:rsidRDefault="00C7715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D55989">
              <w:rPr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vAlign w:val="center"/>
          </w:tcPr>
          <w:p w:rsidR="00C7715E" w:rsidRPr="00D55989" w:rsidRDefault="00C7715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D55989">
              <w:rPr>
                <w:sz w:val="20"/>
                <w:szCs w:val="20"/>
              </w:rPr>
              <w:t>Цена за ед.</w:t>
            </w:r>
          </w:p>
        </w:tc>
        <w:tc>
          <w:tcPr>
            <w:tcW w:w="1843" w:type="dxa"/>
            <w:vAlign w:val="center"/>
          </w:tcPr>
          <w:p w:rsidR="00C7715E" w:rsidRPr="00D55989" w:rsidRDefault="00C7715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D55989">
              <w:rPr>
                <w:sz w:val="20"/>
                <w:szCs w:val="20"/>
              </w:rPr>
              <w:t xml:space="preserve">Общая </w:t>
            </w:r>
            <w:proofErr w:type="gramStart"/>
            <w:r w:rsidRPr="00D55989">
              <w:rPr>
                <w:sz w:val="20"/>
                <w:szCs w:val="20"/>
              </w:rPr>
              <w:t>сумма</w:t>
            </w:r>
            <w:proofErr w:type="gramEnd"/>
            <w:r w:rsidRPr="00D55989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2126" w:type="dxa"/>
            <w:vAlign w:val="center"/>
          </w:tcPr>
          <w:p w:rsidR="00C7715E" w:rsidRPr="00D55989" w:rsidRDefault="00C7715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D55989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2126" w:type="dxa"/>
            <w:vAlign w:val="center"/>
          </w:tcPr>
          <w:p w:rsidR="00C7715E" w:rsidRPr="00D55989" w:rsidRDefault="00C7715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D55989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D55989" w:rsidRPr="00D55989" w:rsidTr="009C3327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4628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Агар</w:t>
            </w:r>
            <w:proofErr w:type="spell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Плоскерева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47 500,00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47 500,00 </w:t>
            </w:r>
          </w:p>
        </w:tc>
        <w:tc>
          <w:tcPr>
            <w:tcW w:w="2126" w:type="dxa"/>
          </w:tcPr>
          <w:p w:rsidR="00D55989" w:rsidRPr="00D55989" w:rsidRDefault="00D55989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D53E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9C3327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4628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Агар</w:t>
            </w:r>
            <w:proofErr w:type="spell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Сабуро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42 000,00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126 000,00 </w:t>
            </w:r>
          </w:p>
        </w:tc>
        <w:tc>
          <w:tcPr>
            <w:tcW w:w="2126" w:type="dxa"/>
          </w:tcPr>
          <w:p w:rsidR="00D55989" w:rsidRPr="00D55989" w:rsidRDefault="00D55989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9C3327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628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Агар</w:t>
            </w:r>
            <w:proofErr w:type="spell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сухой 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питательный</w:t>
            </w:r>
            <w:proofErr w:type="gram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37 600,00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150 400,00 </w:t>
            </w:r>
          </w:p>
        </w:tc>
        <w:tc>
          <w:tcPr>
            <w:tcW w:w="2126" w:type="dxa"/>
          </w:tcPr>
          <w:p w:rsidR="00D55989" w:rsidRPr="00D55989" w:rsidRDefault="00D55989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9C3327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4628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Агар</w:t>
            </w:r>
            <w:proofErr w:type="spell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Симонса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57 550,00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57 550,00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9C3327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4628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Висмут сульфит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агар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58 500,00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117 000,00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9C3327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4628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Диски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левомицетин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9C3327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4628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Диски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азитромицин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9C3327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628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Диски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амиакацин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9C3327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628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Диски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амоксициллин</w:t>
            </w:r>
            <w:proofErr w:type="spell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амосим</w:t>
            </w:r>
            <w:proofErr w:type="spell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амоксиклав</w:t>
            </w:r>
            <w:proofErr w:type="spell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9C3327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4628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Диски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гентамицин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A303A7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4628" w:type="dxa"/>
            <w:vAlign w:val="bottom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Диски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доксициклин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лтай, </w:t>
            </w: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По заявке заказчика </w:t>
            </w: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44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Диски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левофлоксацин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Диски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линкомицин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Диски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цефазолин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Диски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цефепим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Диски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цефтриаксон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Диски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цефуроксим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Диски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ципрофлоксацин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Диски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эритромицин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Коринебакагар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121 500,00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121 500,00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Лактобакагар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115 100,00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57 550,00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 окраски мазков по Грамму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5 500,00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60 500,00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Натрия хлорид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/ч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1 200,00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3 600,00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Плазма кроличья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25 000,00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250 000,00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Среда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Бифидум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97 000,00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97 000,00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Среда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Гисса</w:t>
            </w:r>
            <w:proofErr w:type="spell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сорбитом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47 600,00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11 900,00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лтай, ул.Панфилова, 19 </w:t>
            </w: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59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Среда Пизу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75 700,00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18 925,00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Стафилококк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агар</w:t>
            </w:r>
            <w:proofErr w:type="spell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сухой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36 000,00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108 000,00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Среда АГВ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скхая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49 000,00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147 000,00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Тиоглюколевая</w:t>
            </w:r>
            <w:proofErr w:type="spell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среда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64 000,00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128 000,00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Среда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Э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ндо сухая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1,50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36 300,00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54 450,00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Теллурит</w:t>
            </w:r>
            <w:proofErr w:type="spell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калия 2% 5,0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5 300,00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26 500,00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Агар-агар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микробиол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42 000,00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21 000,00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Глюкоза ЧДА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21 600,00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21 600,00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Питагар</w:t>
            </w:r>
            <w:proofErr w:type="spell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ГРМ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43 000,00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86 000,00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Питательный бульон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30 800,00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61 600,00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Сабуро</w:t>
            </w:r>
            <w:proofErr w:type="spell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агар</w:t>
            </w:r>
            <w:proofErr w:type="spellEnd"/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35 500,00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106 500,00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Сыровотка</w:t>
            </w:r>
            <w:proofErr w:type="spell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КРС 100,0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мл</w:t>
            </w:r>
          </w:p>
        </w:tc>
        <w:tc>
          <w:tcPr>
            <w:tcW w:w="992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9 000,00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4 500 000,00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D55989" w:rsidRPr="00D55989" w:rsidTr="00D55989">
        <w:tc>
          <w:tcPr>
            <w:tcW w:w="867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4628" w:type="dxa"/>
            <w:vAlign w:val="center"/>
          </w:tcPr>
          <w:p w:rsidR="00D55989" w:rsidRPr="00D55989" w:rsidRDefault="00D55989" w:rsidP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Селенитовый бульон</w:t>
            </w:r>
          </w:p>
        </w:tc>
        <w:tc>
          <w:tcPr>
            <w:tcW w:w="1134" w:type="dxa"/>
            <w:vAlign w:val="center"/>
          </w:tcPr>
          <w:p w:rsidR="00D55989" w:rsidRPr="00D55989" w:rsidRDefault="00D559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vAlign w:val="bottom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1276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62 000,00 </w:t>
            </w:r>
          </w:p>
        </w:tc>
        <w:tc>
          <w:tcPr>
            <w:tcW w:w="1843" w:type="dxa"/>
            <w:vAlign w:val="center"/>
          </w:tcPr>
          <w:p w:rsidR="00D55989" w:rsidRPr="00D55989" w:rsidRDefault="00D5598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31 000,00 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D559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D55989" w:rsidRPr="00D55989" w:rsidRDefault="00D55989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D5598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6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</w:t>
      </w:r>
      <w:r w:rsidR="005A3176" w:rsidRPr="006151FC">
        <w:rPr>
          <w:b w:val="0"/>
          <w:sz w:val="22"/>
          <w:szCs w:val="22"/>
        </w:rPr>
        <w:lastRenderedPageBreak/>
        <w:t>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C40610">
        <w:rPr>
          <w:b w:val="0"/>
          <w:sz w:val="22"/>
          <w:szCs w:val="22"/>
        </w:rPr>
        <w:t>1</w:t>
      </w:r>
      <w:r w:rsidR="00D55989">
        <w:rPr>
          <w:b w:val="0"/>
          <w:sz w:val="22"/>
          <w:szCs w:val="22"/>
        </w:rPr>
        <w:t>3</w:t>
      </w:r>
      <w:r w:rsidRPr="006151FC">
        <w:rPr>
          <w:b w:val="0"/>
          <w:sz w:val="22"/>
          <w:szCs w:val="22"/>
        </w:rPr>
        <w:t xml:space="preserve"> часов 45 минут </w:t>
      </w:r>
      <w:r w:rsidR="00D53E32">
        <w:rPr>
          <w:b w:val="0"/>
          <w:sz w:val="22"/>
          <w:szCs w:val="22"/>
        </w:rPr>
        <w:t>02</w:t>
      </w:r>
      <w:r w:rsidRPr="006151FC">
        <w:rPr>
          <w:b w:val="0"/>
          <w:sz w:val="22"/>
          <w:szCs w:val="22"/>
        </w:rPr>
        <w:t xml:space="preserve"> </w:t>
      </w:r>
      <w:r w:rsidR="00C75AF0"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C40610">
        <w:rPr>
          <w:b w:val="0"/>
          <w:sz w:val="22"/>
          <w:szCs w:val="22"/>
        </w:rPr>
        <w:t>1</w:t>
      </w:r>
      <w:r w:rsidR="00D55989">
        <w:rPr>
          <w:b w:val="0"/>
          <w:sz w:val="22"/>
          <w:szCs w:val="22"/>
        </w:rPr>
        <w:t>4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D53E32">
        <w:rPr>
          <w:b w:val="0"/>
          <w:sz w:val="22"/>
          <w:szCs w:val="22"/>
        </w:rPr>
        <w:t>02</w:t>
      </w:r>
      <w:r w:rsidR="001F062C" w:rsidRPr="006151FC">
        <w:rPr>
          <w:b w:val="0"/>
          <w:sz w:val="22"/>
          <w:szCs w:val="22"/>
        </w:rPr>
        <w:t xml:space="preserve"> </w:t>
      </w:r>
      <w:r w:rsidR="00C75AF0">
        <w:rPr>
          <w:b w:val="0"/>
          <w:sz w:val="22"/>
          <w:szCs w:val="22"/>
        </w:rPr>
        <w:t>февраля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  <w:bookmarkStart w:id="0" w:name="_GoBack"/>
      <w:bookmarkEnd w:id="0"/>
    </w:p>
    <w:sectPr w:rsidR="00C63AFD" w:rsidRPr="006151FC" w:rsidSect="00703C86">
      <w:pgSz w:w="16838" w:h="11906" w:orient="landscape"/>
      <w:pgMar w:top="426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6612"/>
    <w:rsid w:val="00111A0F"/>
    <w:rsid w:val="0019743E"/>
    <w:rsid w:val="001D27DD"/>
    <w:rsid w:val="001E1636"/>
    <w:rsid w:val="001F062C"/>
    <w:rsid w:val="001F408C"/>
    <w:rsid w:val="001F6CBB"/>
    <w:rsid w:val="00200148"/>
    <w:rsid w:val="00221DE6"/>
    <w:rsid w:val="00293389"/>
    <w:rsid w:val="002A0D0B"/>
    <w:rsid w:val="002A3DD8"/>
    <w:rsid w:val="002C350E"/>
    <w:rsid w:val="002E2B67"/>
    <w:rsid w:val="002F092B"/>
    <w:rsid w:val="00343E87"/>
    <w:rsid w:val="00347036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A3176"/>
    <w:rsid w:val="005B386D"/>
    <w:rsid w:val="005B76C4"/>
    <w:rsid w:val="006120CC"/>
    <w:rsid w:val="006151FC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44B07"/>
    <w:rsid w:val="00E55C57"/>
    <w:rsid w:val="00E82946"/>
    <w:rsid w:val="00EB33BF"/>
    <w:rsid w:val="00EC7C5D"/>
    <w:rsid w:val="00ED34F3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4D158-3968-4AD4-A2B8-984EFC0AE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1927</TotalTime>
  <Pages>4</Pages>
  <Words>1174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68</cp:revision>
  <cp:lastPrinted>2022-01-25T07:42:00Z</cp:lastPrinted>
  <dcterms:created xsi:type="dcterms:W3CDTF">2017-02-27T03:44:00Z</dcterms:created>
  <dcterms:modified xsi:type="dcterms:W3CDTF">2022-01-25T08:22:00Z</dcterms:modified>
</cp:coreProperties>
</file>